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№23</w:t>
      </w: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Серовский городской округ</w:t>
      </w: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DF516D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библиотека</w:t>
      </w: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97" w:rsidRDefault="006F41D1" w:rsidP="006F4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</w:t>
      </w:r>
    </w:p>
    <w:p w:rsidR="006F41D1" w:rsidRDefault="006F41D1" w:rsidP="006F4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D1">
        <w:rPr>
          <w:rFonts w:ascii="Times New Roman" w:hAnsi="Times New Roman" w:cs="Times New Roman"/>
          <w:b/>
          <w:sz w:val="28"/>
          <w:szCs w:val="28"/>
        </w:rPr>
        <w:t>«КОМАНДОР НА ВСЕ ВРЕМЕНА…»</w:t>
      </w:r>
    </w:p>
    <w:p w:rsidR="006F41D1" w:rsidRDefault="006F41D1" w:rsidP="006F4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11" w:rsidRDefault="00822511" w:rsidP="006F4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511" w:rsidRPr="00822511" w:rsidRDefault="00822511" w:rsidP="00822511">
      <w:pPr>
        <w:rPr>
          <w:rFonts w:ascii="Times New Roman" w:hAnsi="Times New Roman" w:cs="Times New Roman"/>
          <w:sz w:val="28"/>
          <w:szCs w:val="28"/>
        </w:rPr>
      </w:pPr>
    </w:p>
    <w:p w:rsidR="00822511" w:rsidRPr="00822511" w:rsidRDefault="00822511" w:rsidP="00822511">
      <w:pPr>
        <w:rPr>
          <w:rFonts w:ascii="Times New Roman" w:hAnsi="Times New Roman" w:cs="Times New Roman"/>
          <w:sz w:val="28"/>
          <w:szCs w:val="28"/>
        </w:rPr>
      </w:pPr>
    </w:p>
    <w:p w:rsidR="00822511" w:rsidRPr="00822511" w:rsidRDefault="00822511" w:rsidP="00822511">
      <w:pPr>
        <w:rPr>
          <w:rFonts w:ascii="Times New Roman" w:hAnsi="Times New Roman" w:cs="Times New Roman"/>
          <w:sz w:val="28"/>
          <w:szCs w:val="28"/>
        </w:rPr>
      </w:pPr>
    </w:p>
    <w:p w:rsidR="00822511" w:rsidRPr="00822511" w:rsidRDefault="00822511" w:rsidP="00822511">
      <w:pPr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822511">
      <w:pPr>
        <w:rPr>
          <w:rFonts w:ascii="Times New Roman" w:hAnsi="Times New Roman" w:cs="Times New Roman"/>
          <w:sz w:val="28"/>
          <w:szCs w:val="28"/>
        </w:rPr>
      </w:pPr>
    </w:p>
    <w:p w:rsidR="006F41D1" w:rsidRDefault="00822511" w:rsidP="00822511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Составитель:</w:t>
      </w:r>
    </w:p>
    <w:p w:rsidR="00822511" w:rsidRDefault="00822511" w:rsidP="00822511">
      <w:pPr>
        <w:tabs>
          <w:tab w:val="left" w:pos="6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Ворошилова Татьяна Ильинична,</w:t>
      </w:r>
    </w:p>
    <w:p w:rsidR="00822511" w:rsidRDefault="00822511" w:rsidP="00822511">
      <w:pPr>
        <w:tabs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педагог-библиотекарь,1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</w:p>
    <w:p w:rsidR="00822511" w:rsidRPr="00822511" w:rsidRDefault="00822511" w:rsidP="00822511">
      <w:pPr>
        <w:rPr>
          <w:rFonts w:ascii="Times New Roman" w:hAnsi="Times New Roman" w:cs="Times New Roman"/>
          <w:sz w:val="28"/>
          <w:szCs w:val="28"/>
        </w:rPr>
      </w:pPr>
    </w:p>
    <w:p w:rsidR="00822511" w:rsidRPr="00822511" w:rsidRDefault="00822511" w:rsidP="00822511">
      <w:pPr>
        <w:rPr>
          <w:rFonts w:ascii="Times New Roman" w:hAnsi="Times New Roman" w:cs="Times New Roman"/>
          <w:sz w:val="28"/>
          <w:szCs w:val="28"/>
        </w:rPr>
      </w:pPr>
    </w:p>
    <w:p w:rsidR="00822511" w:rsidRPr="00822511" w:rsidRDefault="00822511" w:rsidP="00822511">
      <w:pPr>
        <w:rPr>
          <w:rFonts w:ascii="Times New Roman" w:hAnsi="Times New Roman" w:cs="Times New Roman"/>
          <w:sz w:val="28"/>
          <w:szCs w:val="28"/>
        </w:rPr>
      </w:pPr>
    </w:p>
    <w:p w:rsidR="00822511" w:rsidRPr="00822511" w:rsidRDefault="00822511" w:rsidP="00822511">
      <w:pPr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822511">
      <w:pPr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822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326F3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822511" w:rsidRDefault="00822511" w:rsidP="00822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822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по творчеству Владислава Крапивина</w:t>
      </w:r>
    </w:p>
    <w:p w:rsidR="00822511" w:rsidRDefault="00822511" w:rsidP="00822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«Командор на все времена…»</w:t>
      </w:r>
    </w:p>
    <w:p w:rsidR="00822511" w:rsidRDefault="00822511" w:rsidP="00822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511" w:rsidRDefault="00822511" w:rsidP="00C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интереса школьников к творчеству уральского писателя Владислава Петровича Крапивина и сохранение его творческого наследия.</w:t>
      </w:r>
    </w:p>
    <w:p w:rsidR="00822511" w:rsidRDefault="00822511" w:rsidP="00CC0A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2511" w:rsidRPr="00822511" w:rsidRDefault="00822511" w:rsidP="00CC0A0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11">
        <w:rPr>
          <w:rFonts w:ascii="Times New Roman" w:hAnsi="Times New Roman" w:cs="Times New Roman"/>
          <w:sz w:val="28"/>
          <w:szCs w:val="28"/>
        </w:rPr>
        <w:t>определить уровень знаний учащихся о Владиславе Крапивине;</w:t>
      </w:r>
    </w:p>
    <w:p w:rsidR="00822511" w:rsidRDefault="00822511" w:rsidP="00CC0A0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11">
        <w:rPr>
          <w:rFonts w:ascii="Times New Roman" w:hAnsi="Times New Roman" w:cs="Times New Roman"/>
          <w:sz w:val="28"/>
          <w:szCs w:val="28"/>
        </w:rPr>
        <w:t>воспитать любовь к малой Родине через произведения писателя;</w:t>
      </w:r>
    </w:p>
    <w:p w:rsidR="00822511" w:rsidRDefault="00822511" w:rsidP="00CC0A0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 к чтению произведений Владислава Петровича Крапивина</w:t>
      </w:r>
    </w:p>
    <w:p w:rsidR="00822511" w:rsidRDefault="00465367" w:rsidP="00CC0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36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65367" w:rsidRDefault="00465367" w:rsidP="00CC0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465367">
        <w:rPr>
          <w:rFonts w:ascii="Times New Roman" w:hAnsi="Times New Roman" w:cs="Times New Roman"/>
          <w:i/>
          <w:sz w:val="28"/>
          <w:szCs w:val="28"/>
        </w:rPr>
        <w:t>ичностные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65367" w:rsidRDefault="00465367" w:rsidP="00CC0A0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патриотизма, любви и уважения к Родине, своему родному краю;</w:t>
      </w:r>
    </w:p>
    <w:p w:rsidR="00465367" w:rsidRDefault="00465367" w:rsidP="00CC0A0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людям, к истории, культуре и традициям своего народа;</w:t>
      </w:r>
    </w:p>
    <w:p w:rsidR="00465367" w:rsidRDefault="00465367" w:rsidP="00CC0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465367" w:rsidRDefault="00465367" w:rsidP="00CC0A0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учителями и сверстниками, находить общее решение;</w:t>
      </w:r>
    </w:p>
    <w:p w:rsidR="00465367" w:rsidRDefault="00465367" w:rsidP="00CC0A0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и преобразовывать свои знания для решения познавательных задач</w:t>
      </w:r>
    </w:p>
    <w:p w:rsidR="00465367" w:rsidRDefault="00465367" w:rsidP="00C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67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465367" w:rsidRDefault="00465367" w:rsidP="00CC0A0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проблем изучения произведений Владислава Крапивина;</w:t>
      </w:r>
    </w:p>
    <w:p w:rsidR="00465367" w:rsidRDefault="00465367" w:rsidP="00CC0A0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собственного отношения к произведениям писателя, их оценка</w:t>
      </w:r>
    </w:p>
    <w:p w:rsidR="00465367" w:rsidRPr="00465367" w:rsidRDefault="00465367" w:rsidP="00CC0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36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465367" w:rsidRDefault="00CC0A0B" w:rsidP="00C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Имя уральского писателя  Владислава Петровича Крапивина широко известно в России и за ее пределами. 14 октября 2023 года ему исполнилось бы 85 лет. Предлагаемая викторина – интересная и привлекательная деятельность на библиотечном занятии, которая организует, развивает, расширяет познавательные возможности учащихся. Викторина предназначена для мотивации учащихся к прочтению произведений Владислава Крапивина.</w:t>
      </w:r>
    </w:p>
    <w:p w:rsidR="00CC0A0B" w:rsidRDefault="00CC0A0B" w:rsidP="00CC0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0B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CC0A0B" w:rsidRDefault="00CC0A0B" w:rsidP="00C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0A0B">
        <w:rPr>
          <w:rFonts w:ascii="Times New Roman" w:hAnsi="Times New Roman" w:cs="Times New Roman"/>
          <w:sz w:val="28"/>
          <w:szCs w:val="28"/>
        </w:rPr>
        <w:t>портрет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0B">
        <w:rPr>
          <w:rFonts w:ascii="Times New Roman" w:hAnsi="Times New Roman" w:cs="Times New Roman"/>
          <w:sz w:val="28"/>
          <w:szCs w:val="28"/>
        </w:rPr>
        <w:t>Крапивина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A0B" w:rsidRDefault="00CC0A0B" w:rsidP="00C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эпиграф к занятию;</w:t>
      </w:r>
    </w:p>
    <w:p w:rsidR="00CC0A0B" w:rsidRDefault="00CC0A0B" w:rsidP="00C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книг Владислава Крапивина;</w:t>
      </w:r>
    </w:p>
    <w:p w:rsidR="00D81A87" w:rsidRDefault="00CC0A0B" w:rsidP="00CC0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песни «</w:t>
      </w:r>
      <w:r w:rsidR="00D81A87">
        <w:rPr>
          <w:rFonts w:ascii="Times New Roman" w:hAnsi="Times New Roman" w:cs="Times New Roman"/>
          <w:sz w:val="28"/>
          <w:szCs w:val="28"/>
        </w:rPr>
        <w:t>Ты слышишь, море…», сл. М. Пляцковского, муз. А. Зацепина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A87">
        <w:rPr>
          <w:rFonts w:ascii="Times New Roman" w:hAnsi="Times New Roman" w:cs="Times New Roman"/>
          <w:sz w:val="28"/>
          <w:szCs w:val="28"/>
        </w:rPr>
        <w:t>(минус)</w:t>
      </w:r>
    </w:p>
    <w:p w:rsidR="00DF516D" w:rsidRDefault="00762E63" w:rsidP="00DF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6D" w:rsidRPr="00CC0A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516D">
        <w:rPr>
          <w:rFonts w:ascii="Times New Roman" w:hAnsi="Times New Roman" w:cs="Times New Roman"/>
          <w:sz w:val="28"/>
          <w:szCs w:val="28"/>
        </w:rPr>
        <w:t>мультимедийная презентация (прилагается)</w:t>
      </w:r>
    </w:p>
    <w:p w:rsidR="00D81A87" w:rsidRDefault="00D81A87" w:rsidP="00D81A87">
      <w:pPr>
        <w:rPr>
          <w:rFonts w:ascii="Times New Roman" w:hAnsi="Times New Roman" w:cs="Times New Roman"/>
          <w:sz w:val="28"/>
          <w:szCs w:val="28"/>
        </w:rPr>
      </w:pPr>
    </w:p>
    <w:p w:rsidR="00762E63" w:rsidRDefault="00762E63" w:rsidP="00762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A0B" w:rsidRDefault="00D81A87" w:rsidP="00D81A87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2E63" w:rsidRDefault="00762E63" w:rsidP="00762E63">
      <w:pPr>
        <w:tabs>
          <w:tab w:val="left" w:pos="15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«Вступлю в бой с несправедливостью, </w:t>
      </w:r>
    </w:p>
    <w:p w:rsidR="00D81A87" w:rsidRDefault="00762E63" w:rsidP="00762E63">
      <w:pPr>
        <w:tabs>
          <w:tab w:val="left" w:pos="15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 ее н</w:t>
      </w:r>
      <w:r w:rsidR="00B50D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встретил…»</w:t>
      </w:r>
    </w:p>
    <w:p w:rsidR="00762E63" w:rsidRDefault="00762E63" w:rsidP="00762E63">
      <w:pPr>
        <w:tabs>
          <w:tab w:val="left" w:pos="151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Крапивин</w:t>
      </w:r>
    </w:p>
    <w:p w:rsidR="00762E63" w:rsidRDefault="00762E63" w:rsidP="00762E63">
      <w:pPr>
        <w:tabs>
          <w:tab w:val="left" w:pos="15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414345" w:rsidRDefault="00762E63" w:rsidP="00762E63">
      <w:pPr>
        <w:tabs>
          <w:tab w:val="left" w:pos="1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педагога-библиотекаря:</w:t>
      </w:r>
      <w:r w:rsidR="00414345" w:rsidRPr="00414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E63" w:rsidRDefault="00414345" w:rsidP="00414345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1: (название викторины)</w:t>
      </w:r>
    </w:p>
    <w:p w:rsidR="00414345" w:rsidRDefault="00414345" w:rsidP="00414345">
      <w:pPr>
        <w:tabs>
          <w:tab w:val="left" w:pos="1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E63">
        <w:rPr>
          <w:rFonts w:ascii="Times New Roman" w:hAnsi="Times New Roman" w:cs="Times New Roman"/>
          <w:sz w:val="28"/>
          <w:szCs w:val="28"/>
        </w:rPr>
        <w:t xml:space="preserve">Добрый день! Сегодня мы с вами продолжаем говорить о творчестве нашего уральского писателя Владислава Петровича Крапивина. </w:t>
      </w:r>
      <w:r>
        <w:rPr>
          <w:rFonts w:ascii="Times New Roman" w:hAnsi="Times New Roman" w:cs="Times New Roman"/>
          <w:sz w:val="28"/>
          <w:szCs w:val="28"/>
        </w:rPr>
        <w:t>В прошлый раз мы с вами говорили о его жизненном пути и творческой деятельности. Познакомились с его произведениями. Сегодня мы попытаемся вспомнить все то, о чем говорили и ответить на вопросы викторины.</w:t>
      </w:r>
      <w:r w:rsidRPr="00414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45" w:rsidRDefault="00414345" w:rsidP="00414345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2: (портрет В.П. Крапивина)</w:t>
      </w:r>
    </w:p>
    <w:p w:rsidR="00BB7D1E" w:rsidRDefault="00BB7D1E" w:rsidP="00BB7D1E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45" w:rsidRDefault="00414345" w:rsidP="00BB7D1E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мы начинаем!</w:t>
      </w:r>
    </w:p>
    <w:p w:rsidR="00BB7D1E" w:rsidRDefault="00BB7D1E" w:rsidP="00414345">
      <w:pPr>
        <w:tabs>
          <w:tab w:val="left" w:pos="151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7D1E">
        <w:rPr>
          <w:rFonts w:ascii="Times New Roman" w:hAnsi="Times New Roman" w:cs="Times New Roman"/>
          <w:i/>
          <w:sz w:val="28"/>
          <w:szCs w:val="28"/>
          <w:u w:val="single"/>
        </w:rPr>
        <w:t>(Каждый вопрос и ответ отражаются на слайде презентации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для полной информации ответы на слайде развернутые)</w:t>
      </w:r>
    </w:p>
    <w:p w:rsidR="00414345" w:rsidRPr="00BB7D1E" w:rsidRDefault="00414345" w:rsidP="00BB7D1E">
      <w:pPr>
        <w:pStyle w:val="a7"/>
        <w:numPr>
          <w:ilvl w:val="0"/>
          <w:numId w:val="6"/>
        </w:numPr>
        <w:tabs>
          <w:tab w:val="left" w:pos="1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D1E">
        <w:rPr>
          <w:rFonts w:ascii="Times New Roman" w:hAnsi="Times New Roman" w:cs="Times New Roman"/>
          <w:sz w:val="28"/>
          <w:szCs w:val="28"/>
        </w:rPr>
        <w:t>В каком году и где родился Владислав Крапивин?</w:t>
      </w:r>
    </w:p>
    <w:p w:rsidR="00BB7D1E" w:rsidRDefault="00490E32" w:rsidP="00490E32">
      <w:pPr>
        <w:pStyle w:val="a7"/>
        <w:tabs>
          <w:tab w:val="left" w:pos="1515"/>
          <w:tab w:val="left" w:pos="2910"/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7D1E">
        <w:rPr>
          <w:rFonts w:ascii="Times New Roman" w:hAnsi="Times New Roman" w:cs="Times New Roman"/>
          <w:sz w:val="28"/>
          <w:szCs w:val="28"/>
        </w:rPr>
        <w:t xml:space="preserve"> 14.10.1938 год, город Тюмень</w:t>
      </w:r>
    </w:p>
    <w:p w:rsidR="00BB7D1E" w:rsidRDefault="00BB7D1E" w:rsidP="00BB7D1E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В каком году В. Крапивин приехал в г. Свердло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вск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учебы в университете и в каком поселке на кране города он жил?</w:t>
      </w:r>
    </w:p>
    <w:p w:rsidR="00BB7D1E" w:rsidRDefault="00BB7D1E" w:rsidP="00BB7D1E">
      <w:pPr>
        <w:tabs>
          <w:tab w:val="left" w:pos="15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1956 г., поступает на факультет журналистики УРГУ,</w:t>
      </w:r>
    </w:p>
    <w:p w:rsidR="00BB7D1E" w:rsidRDefault="00BB7D1E" w:rsidP="00BB7D1E">
      <w:pPr>
        <w:tabs>
          <w:tab w:val="left" w:pos="151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проживает в это время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Уктус</w:t>
      </w:r>
      <w:proofErr w:type="spellEnd"/>
    </w:p>
    <w:p w:rsidR="00BB7D1E" w:rsidRDefault="00BB7D1E" w:rsidP="00BB7D1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B7D1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корабль, который В. Крапивин выдумал вместе с местными ребятами?</w:t>
      </w:r>
    </w:p>
    <w:p w:rsidR="00BB7D1E" w:rsidRDefault="00490E32" w:rsidP="00490E32">
      <w:pPr>
        <w:tabs>
          <w:tab w:val="left" w:pos="3000"/>
          <w:tab w:val="right" w:pos="9638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BB7D1E">
        <w:rPr>
          <w:rFonts w:ascii="Times New Roman" w:hAnsi="Times New Roman" w:cs="Times New Roman"/>
          <w:sz w:val="28"/>
          <w:szCs w:val="28"/>
        </w:rPr>
        <w:t>Бандерилья»</w:t>
      </w:r>
    </w:p>
    <w:p w:rsidR="00490E32" w:rsidRDefault="00490E32" w:rsidP="00490E32">
      <w:pPr>
        <w:tabs>
          <w:tab w:val="left" w:pos="3000"/>
          <w:tab w:val="right" w:pos="9638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90E3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E32">
        <w:rPr>
          <w:rFonts w:ascii="Times New Roman" w:hAnsi="Times New Roman" w:cs="Times New Roman"/>
          <w:sz w:val="28"/>
          <w:szCs w:val="28"/>
        </w:rPr>
        <w:t>День рождения отряда?</w:t>
      </w:r>
    </w:p>
    <w:p w:rsidR="00490E32" w:rsidRDefault="00490E32" w:rsidP="00490E32">
      <w:pPr>
        <w:tabs>
          <w:tab w:val="left" w:pos="3000"/>
          <w:tab w:val="right" w:pos="9638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 июля 1961 год</w:t>
      </w:r>
    </w:p>
    <w:p w:rsidR="00490E32" w:rsidRDefault="00490E32" w:rsidP="00490E32">
      <w:pPr>
        <w:tabs>
          <w:tab w:val="left" w:pos="3000"/>
          <w:tab w:val="right" w:pos="9638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490E3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Где находится база «Каравеллы»?</w:t>
      </w:r>
    </w:p>
    <w:p w:rsidR="00490E32" w:rsidRDefault="00490E32" w:rsidP="00490E32">
      <w:pPr>
        <w:tabs>
          <w:tab w:val="left" w:pos="3000"/>
          <w:tab w:val="left" w:pos="5529"/>
          <w:tab w:val="right" w:pos="9638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Верх-Исетском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водохранилище,</w:t>
      </w:r>
    </w:p>
    <w:p w:rsidR="00490E32" w:rsidRDefault="00490E32" w:rsidP="00490E32">
      <w:pPr>
        <w:tabs>
          <w:tab w:val="left" w:pos="3000"/>
          <w:tab w:val="left" w:pos="5529"/>
          <w:tab w:val="right" w:pos="9638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ул. Малый Конный полуостров</w:t>
      </w:r>
    </w:p>
    <w:p w:rsidR="00490E32" w:rsidRDefault="00490E32" w:rsidP="00490E32">
      <w:pPr>
        <w:tabs>
          <w:tab w:val="left" w:pos="3000"/>
          <w:tab w:val="left" w:pos="5529"/>
          <w:tab w:val="right" w:pos="9638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Какое имя носит самое большое судно во флотилии «Каравеллы»?</w:t>
      </w:r>
    </w:p>
    <w:p w:rsidR="00490E32" w:rsidRDefault="00490E32" w:rsidP="00490E32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«Слава»</w:t>
      </w:r>
    </w:p>
    <w:p w:rsidR="00490E32" w:rsidRDefault="00490E32" w:rsidP="00490E32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Какой номер трамвая, на котором ребята из «Каравеллы» добираются до базы и обратно?</w:t>
      </w:r>
    </w:p>
    <w:p w:rsidR="00490E32" w:rsidRDefault="00490E32" w:rsidP="00490E32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11</w:t>
      </w:r>
    </w:p>
    <w:p w:rsidR="00490E32" w:rsidRDefault="00490E32" w:rsidP="00490E32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Автор картины, выполненной на стене «Муравейника»?</w:t>
      </w:r>
    </w:p>
    <w:p w:rsidR="00490E32" w:rsidRDefault="00490E32" w:rsidP="00490E32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Евгений Иванович Пинаев</w:t>
      </w:r>
    </w:p>
    <w:p w:rsidR="00490E32" w:rsidRDefault="0000670F" w:rsidP="0000670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90E32">
        <w:rPr>
          <w:rFonts w:ascii="Times New Roman" w:hAnsi="Times New Roman" w:cs="Times New Roman"/>
          <w:sz w:val="28"/>
          <w:szCs w:val="28"/>
        </w:rPr>
        <w:t>. В каком году было принято решение о выделении нового помещения для отряда, и в какой году «Каравелла» переехала в новое здание?</w:t>
      </w:r>
    </w:p>
    <w:p w:rsidR="00490E32" w:rsidRDefault="0000670F" w:rsidP="00490E32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2016 год – год 55-летия отряда, принято решение, </w:t>
      </w:r>
    </w:p>
    <w:p w:rsidR="0000670F" w:rsidRDefault="0000670F" w:rsidP="0000670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2018 год – «Каравелла» переезжает в новое здание</w:t>
      </w:r>
    </w:p>
    <w:p w:rsidR="0000670F" w:rsidRDefault="0000670F" w:rsidP="0000670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Первое произведение Владислава Крапивина, которое он написал, учась на 2 курсе университета?</w:t>
      </w:r>
    </w:p>
    <w:p w:rsidR="0000670F" w:rsidRDefault="0000670F" w:rsidP="0000670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«Страна Синей чайки»</w:t>
      </w:r>
    </w:p>
    <w:p w:rsidR="0000670F" w:rsidRDefault="0000670F" w:rsidP="0000670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какой рассказ Крапивин считает началом своего литературного пути?</w:t>
      </w:r>
    </w:p>
    <w:p w:rsidR="0000670F" w:rsidRDefault="0000670F" w:rsidP="0000670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«Восьмая звезда»,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газете  </w:t>
      </w:r>
    </w:p>
    <w:p w:rsidR="0000670F" w:rsidRDefault="0000670F" w:rsidP="0000670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202DD">
        <w:rPr>
          <w:rFonts w:ascii="Times New Roman" w:hAnsi="Times New Roman" w:cs="Times New Roman"/>
          <w:sz w:val="28"/>
          <w:szCs w:val="28"/>
        </w:rPr>
        <w:t>« Вечерний Свердловск» в октябре 1959 г.</w:t>
      </w:r>
    </w:p>
    <w:p w:rsidR="00D202DD" w:rsidRDefault="00D202DD" w:rsidP="0000670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каком году выходит первая книга писателя и как она называется?</w:t>
      </w:r>
    </w:p>
    <w:p w:rsidR="00D202DD" w:rsidRDefault="00D202DD" w:rsidP="0000670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1962 год, «Рейс « Ориона»</w:t>
      </w:r>
    </w:p>
    <w:p w:rsidR="00D202DD" w:rsidRDefault="00D202DD" w:rsidP="0000670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87737">
        <w:rPr>
          <w:rFonts w:ascii="Times New Roman" w:hAnsi="Times New Roman" w:cs="Times New Roman"/>
          <w:sz w:val="28"/>
          <w:szCs w:val="28"/>
        </w:rPr>
        <w:t>В каком году именем Владислава Крапивина была названа планета?</w:t>
      </w:r>
    </w:p>
    <w:p w:rsidR="00387737" w:rsidRPr="00387737" w:rsidRDefault="00387737" w:rsidP="0000670F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209 году Малая планета № 407243 </w:t>
      </w:r>
      <w:r w:rsidRPr="0038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KRAPIVIN</w:t>
      </w:r>
    </w:p>
    <w:p w:rsidR="0000670F" w:rsidRDefault="00387737" w:rsidP="0038773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73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В каком году учреждена международная детская литературная премия имени В.П. Крапивина?    </w:t>
      </w:r>
    </w:p>
    <w:p w:rsidR="00490E32" w:rsidRDefault="00387737" w:rsidP="0038773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2006 году,  премия учреждена содружеством                  </w:t>
      </w:r>
    </w:p>
    <w:p w:rsidR="00387737" w:rsidRDefault="00387737" w:rsidP="0038773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детских  писателей</w:t>
      </w:r>
    </w:p>
    <w:p w:rsidR="00387737" w:rsidRDefault="00387737" w:rsidP="0038773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каком году Президент России вручал награду Владиславу Крапивину?</w:t>
      </w:r>
    </w:p>
    <w:p w:rsidR="00387737" w:rsidRDefault="00387737" w:rsidP="0038773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2013 году</w:t>
      </w:r>
    </w:p>
    <w:p w:rsidR="00387737" w:rsidRDefault="00387737" w:rsidP="0038773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2018 году В.П. Крапивин был награжден Знаком Отличия «За </w:t>
      </w:r>
      <w:r w:rsidR="00F434B2">
        <w:rPr>
          <w:rFonts w:ascii="Times New Roman" w:hAnsi="Times New Roman" w:cs="Times New Roman"/>
          <w:sz w:val="28"/>
          <w:szCs w:val="28"/>
        </w:rPr>
        <w:t xml:space="preserve"> зас</w:t>
      </w:r>
      <w:r>
        <w:rPr>
          <w:rFonts w:ascii="Times New Roman" w:hAnsi="Times New Roman" w:cs="Times New Roman"/>
          <w:sz w:val="28"/>
          <w:szCs w:val="28"/>
        </w:rPr>
        <w:t xml:space="preserve">луги перед Свердловской </w:t>
      </w:r>
      <w:r w:rsidR="00F434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бластью»</w:t>
      </w:r>
      <w:r w:rsidR="00F434B2">
        <w:rPr>
          <w:rFonts w:ascii="Times New Roman" w:hAnsi="Times New Roman" w:cs="Times New Roman"/>
          <w:sz w:val="28"/>
          <w:szCs w:val="28"/>
        </w:rPr>
        <w:t xml:space="preserve">. Какие еще награды получал писатель, связанные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4B2">
        <w:rPr>
          <w:rFonts w:ascii="Times New Roman" w:hAnsi="Times New Roman" w:cs="Times New Roman"/>
          <w:sz w:val="28"/>
          <w:szCs w:val="28"/>
        </w:rPr>
        <w:t>с нашим краем?</w:t>
      </w:r>
    </w:p>
    <w:p w:rsidR="00F434B2" w:rsidRDefault="00F434B2" w:rsidP="00F434B2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2018 год – Знак отличия «За заслуги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34B2" w:rsidRDefault="00F434B2" w:rsidP="00F434B2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Свердловской областью» 2 степени;</w:t>
      </w:r>
    </w:p>
    <w:p w:rsidR="00F434B2" w:rsidRDefault="00F434B2" w:rsidP="00F434B2">
      <w:pPr>
        <w:tabs>
          <w:tab w:val="left" w:pos="-567"/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1993 год – Почетный гражданин Екатеринбурга;</w:t>
      </w:r>
    </w:p>
    <w:p w:rsidR="00F434B2" w:rsidRDefault="00F434B2" w:rsidP="00F434B2">
      <w:pPr>
        <w:tabs>
          <w:tab w:val="left" w:pos="-567"/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2013 год – Почетный гражданин Свердловской   </w:t>
      </w:r>
    </w:p>
    <w:p w:rsidR="00490E32" w:rsidRPr="00490E32" w:rsidRDefault="00F434B2" w:rsidP="00F434B2">
      <w:pPr>
        <w:tabs>
          <w:tab w:val="left" w:pos="-567"/>
          <w:tab w:val="left" w:pos="345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области</w:t>
      </w:r>
    </w:p>
    <w:p w:rsidR="00490E32" w:rsidRDefault="00F434B2" w:rsidP="00F434B2">
      <w:pPr>
        <w:tabs>
          <w:tab w:val="left" w:pos="300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Какая библиотека носит имя Владислава Крапивина?</w:t>
      </w:r>
    </w:p>
    <w:p w:rsidR="00F434B2" w:rsidRDefault="00F434B2" w:rsidP="00F434B2">
      <w:pPr>
        <w:tabs>
          <w:tab w:val="left" w:pos="300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Свердловская областная библиотека для детей и </w:t>
      </w:r>
    </w:p>
    <w:p w:rsidR="00F434B2" w:rsidRDefault="00F434B2" w:rsidP="00F434B2">
      <w:pPr>
        <w:tabs>
          <w:tab w:val="left" w:pos="300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молодежи им. В.П. Крапивина</w:t>
      </w:r>
    </w:p>
    <w:p w:rsidR="00F434B2" w:rsidRDefault="00F434B2" w:rsidP="00F434B2">
      <w:pPr>
        <w:tabs>
          <w:tab w:val="left" w:pos="300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Жизненное кредо Командора?</w:t>
      </w:r>
    </w:p>
    <w:p w:rsidR="00B50D0A" w:rsidRDefault="00F434B2" w:rsidP="00F434B2">
      <w:pPr>
        <w:tabs>
          <w:tab w:val="left" w:pos="300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«Вступлю в бой с несправедливостью, где бы ее н</w:t>
      </w:r>
      <w:r w:rsidR="00B50D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4B2" w:rsidRDefault="00B50D0A" w:rsidP="00F434B2">
      <w:pPr>
        <w:tabs>
          <w:tab w:val="left" w:pos="300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434B2">
        <w:rPr>
          <w:rFonts w:ascii="Times New Roman" w:hAnsi="Times New Roman" w:cs="Times New Roman"/>
          <w:sz w:val="28"/>
          <w:szCs w:val="28"/>
        </w:rPr>
        <w:t>встретил»</w:t>
      </w:r>
    </w:p>
    <w:p w:rsidR="00B50D0A" w:rsidRDefault="00B50D0A" w:rsidP="00F434B2">
      <w:pPr>
        <w:tabs>
          <w:tab w:val="left" w:pos="3000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B50D0A" w:rsidRDefault="00B50D0A" w:rsidP="00F434B2">
      <w:pPr>
        <w:tabs>
          <w:tab w:val="left" w:pos="3000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Заключительное слово педагога-библиотекаря:</w:t>
      </w:r>
      <w:r w:rsidR="00F434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0D0A" w:rsidRDefault="00B50D0A" w:rsidP="00B50D0A">
      <w:pPr>
        <w:tabs>
          <w:tab w:val="left" w:pos="300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Продолжая знакомиться с биографией и произведениями уральского писателя Владислава Петровича Крапивина,</w:t>
      </w:r>
      <w:r w:rsidR="00F434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уже не расстанешься с ними никогда!</w:t>
      </w:r>
    </w:p>
    <w:p w:rsidR="00B50D0A" w:rsidRDefault="00B50D0A" w:rsidP="00B50D0A">
      <w:pPr>
        <w:tabs>
          <w:tab w:val="left" w:pos="300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В.Крапивина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F434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0D0A" w:rsidRDefault="00B50D0A" w:rsidP="00B50D0A">
      <w:pPr>
        <w:tabs>
          <w:tab w:val="left" w:pos="300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4B2" w:rsidRDefault="00B50D0A" w:rsidP="00B50D0A">
      <w:pPr>
        <w:tabs>
          <w:tab w:val="left" w:pos="300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книг В.П. Крапивина</w:t>
      </w:r>
      <w:r w:rsidR="00F434B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434B2" w:rsidRPr="00490E32" w:rsidRDefault="00F434B2" w:rsidP="00F434B2">
      <w:pPr>
        <w:tabs>
          <w:tab w:val="left" w:pos="3000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sectPr w:rsidR="00F434B2" w:rsidRPr="00490E32" w:rsidSect="006F41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52" w:rsidRDefault="00B34E52" w:rsidP="00822511">
      <w:pPr>
        <w:spacing w:after="0" w:line="240" w:lineRule="auto"/>
      </w:pPr>
      <w:r>
        <w:separator/>
      </w:r>
    </w:p>
  </w:endnote>
  <w:endnote w:type="continuationSeparator" w:id="0">
    <w:p w:rsidR="00B34E52" w:rsidRDefault="00B34E52" w:rsidP="0082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52" w:rsidRDefault="00B34E52" w:rsidP="00822511">
      <w:pPr>
        <w:spacing w:after="0" w:line="240" w:lineRule="auto"/>
      </w:pPr>
      <w:r>
        <w:separator/>
      </w:r>
    </w:p>
  </w:footnote>
  <w:footnote w:type="continuationSeparator" w:id="0">
    <w:p w:rsidR="00B34E52" w:rsidRDefault="00B34E52" w:rsidP="0082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787E"/>
    <w:multiLevelType w:val="hybridMultilevel"/>
    <w:tmpl w:val="13F6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0B74"/>
    <w:multiLevelType w:val="hybridMultilevel"/>
    <w:tmpl w:val="0B643BAC"/>
    <w:lvl w:ilvl="0" w:tplc="C96C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0D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40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8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AD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C1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6A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ED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5145EB"/>
    <w:multiLevelType w:val="hybridMultilevel"/>
    <w:tmpl w:val="5066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93A41"/>
    <w:multiLevelType w:val="hybridMultilevel"/>
    <w:tmpl w:val="A2B8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C416B"/>
    <w:multiLevelType w:val="hybridMultilevel"/>
    <w:tmpl w:val="BC4067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04E2D"/>
    <w:multiLevelType w:val="hybridMultilevel"/>
    <w:tmpl w:val="5C1C0A46"/>
    <w:lvl w:ilvl="0" w:tplc="965CB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D1"/>
    <w:rsid w:val="0000670F"/>
    <w:rsid w:val="00247BE1"/>
    <w:rsid w:val="00387737"/>
    <w:rsid w:val="00414345"/>
    <w:rsid w:val="004326F3"/>
    <w:rsid w:val="00465367"/>
    <w:rsid w:val="00490E32"/>
    <w:rsid w:val="006F41D1"/>
    <w:rsid w:val="00762E63"/>
    <w:rsid w:val="00822511"/>
    <w:rsid w:val="00AB515F"/>
    <w:rsid w:val="00B34E52"/>
    <w:rsid w:val="00B50D0A"/>
    <w:rsid w:val="00BB7D1E"/>
    <w:rsid w:val="00CC0A0B"/>
    <w:rsid w:val="00D202DD"/>
    <w:rsid w:val="00D81A87"/>
    <w:rsid w:val="00DF516D"/>
    <w:rsid w:val="00E5359E"/>
    <w:rsid w:val="00EA34E7"/>
    <w:rsid w:val="00F24D97"/>
    <w:rsid w:val="00F4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511"/>
  </w:style>
  <w:style w:type="paragraph" w:styleId="a5">
    <w:name w:val="footer"/>
    <w:basedOn w:val="a"/>
    <w:link w:val="a6"/>
    <w:uiPriority w:val="99"/>
    <w:unhideWhenUsed/>
    <w:rsid w:val="0082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511"/>
  </w:style>
  <w:style w:type="paragraph" w:styleId="a7">
    <w:name w:val="List Paragraph"/>
    <w:basedOn w:val="a"/>
    <w:uiPriority w:val="34"/>
    <w:qFormat/>
    <w:rsid w:val="00822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511"/>
  </w:style>
  <w:style w:type="paragraph" w:styleId="a5">
    <w:name w:val="footer"/>
    <w:basedOn w:val="a"/>
    <w:link w:val="a6"/>
    <w:uiPriority w:val="99"/>
    <w:unhideWhenUsed/>
    <w:rsid w:val="0082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511"/>
  </w:style>
  <w:style w:type="paragraph" w:styleId="a7">
    <w:name w:val="List Paragraph"/>
    <w:basedOn w:val="a"/>
    <w:uiPriority w:val="34"/>
    <w:qFormat/>
    <w:rsid w:val="00822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2024-10-11T03:51:00Z</cp:lastPrinted>
  <dcterms:created xsi:type="dcterms:W3CDTF">2024-10-10T11:13:00Z</dcterms:created>
  <dcterms:modified xsi:type="dcterms:W3CDTF">2024-10-11T03:54:00Z</dcterms:modified>
</cp:coreProperties>
</file>